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17E" w:rsidRDefault="00A8073B" w:rsidP="00BA717E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B60ACE9" wp14:editId="06D63A45">
            <wp:simplePos x="0" y="0"/>
            <wp:positionH relativeFrom="column">
              <wp:posOffset>-718185</wp:posOffset>
            </wp:positionH>
            <wp:positionV relativeFrom="paragraph">
              <wp:posOffset>-358140</wp:posOffset>
            </wp:positionV>
            <wp:extent cx="6791325" cy="10020300"/>
            <wp:effectExtent l="0" t="0" r="0" b="0"/>
            <wp:wrapNone/>
            <wp:docPr id="1" name="Рисунок 1" descr="C:\Users\зав ИЦШ\Pictures\Мои сканированные изображения\сканирование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 ИЦШ\Pictures\Мои сканированные изображения\сканирование00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700" cy="10023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73B" w:rsidRDefault="00A8073B" w:rsidP="00BA717E">
      <w:pPr>
        <w:jc w:val="center"/>
        <w:rPr>
          <w:b/>
        </w:rPr>
      </w:pPr>
    </w:p>
    <w:p w:rsidR="00A8073B" w:rsidRDefault="00A8073B" w:rsidP="00BA717E">
      <w:pPr>
        <w:jc w:val="center"/>
        <w:rPr>
          <w:b/>
        </w:rPr>
      </w:pPr>
    </w:p>
    <w:p w:rsidR="00A8073B" w:rsidRDefault="00A8073B" w:rsidP="00BA717E">
      <w:pPr>
        <w:jc w:val="center"/>
        <w:rPr>
          <w:b/>
        </w:rPr>
      </w:pPr>
    </w:p>
    <w:p w:rsidR="00A8073B" w:rsidRDefault="00A8073B" w:rsidP="00BA717E">
      <w:pPr>
        <w:jc w:val="center"/>
        <w:rPr>
          <w:b/>
        </w:rPr>
      </w:pPr>
    </w:p>
    <w:p w:rsidR="00A8073B" w:rsidRDefault="00A8073B" w:rsidP="00BA717E">
      <w:pPr>
        <w:jc w:val="center"/>
        <w:rPr>
          <w:b/>
        </w:rPr>
      </w:pPr>
      <w:bookmarkStart w:id="0" w:name="_GoBack"/>
    </w:p>
    <w:bookmarkEnd w:id="0"/>
    <w:p w:rsidR="00A8073B" w:rsidRDefault="00A8073B" w:rsidP="00BA717E">
      <w:pPr>
        <w:jc w:val="center"/>
        <w:rPr>
          <w:b/>
        </w:rPr>
      </w:pPr>
    </w:p>
    <w:p w:rsidR="00A8073B" w:rsidRDefault="00A8073B" w:rsidP="00BA717E">
      <w:pPr>
        <w:jc w:val="center"/>
        <w:rPr>
          <w:b/>
        </w:rPr>
      </w:pPr>
    </w:p>
    <w:p w:rsidR="00A8073B" w:rsidRDefault="00A8073B" w:rsidP="00BA717E">
      <w:pPr>
        <w:jc w:val="center"/>
        <w:rPr>
          <w:b/>
        </w:rPr>
      </w:pPr>
    </w:p>
    <w:p w:rsidR="00A8073B" w:rsidRDefault="00A8073B" w:rsidP="00BA717E">
      <w:pPr>
        <w:jc w:val="center"/>
        <w:rPr>
          <w:b/>
        </w:rPr>
      </w:pPr>
    </w:p>
    <w:p w:rsidR="00A8073B" w:rsidRDefault="00A8073B" w:rsidP="00BA717E">
      <w:pPr>
        <w:jc w:val="center"/>
        <w:rPr>
          <w:b/>
        </w:rPr>
      </w:pPr>
    </w:p>
    <w:p w:rsidR="00A8073B" w:rsidRDefault="00A8073B" w:rsidP="00BA717E">
      <w:pPr>
        <w:jc w:val="center"/>
        <w:rPr>
          <w:b/>
        </w:rPr>
      </w:pPr>
    </w:p>
    <w:p w:rsidR="00A8073B" w:rsidRDefault="00A8073B" w:rsidP="00BA717E">
      <w:pPr>
        <w:jc w:val="center"/>
        <w:rPr>
          <w:b/>
        </w:rPr>
      </w:pPr>
    </w:p>
    <w:p w:rsidR="00A8073B" w:rsidRDefault="00A8073B" w:rsidP="00BA717E">
      <w:pPr>
        <w:jc w:val="center"/>
        <w:rPr>
          <w:b/>
        </w:rPr>
      </w:pPr>
    </w:p>
    <w:p w:rsidR="00A8073B" w:rsidRDefault="00A8073B" w:rsidP="00BA717E">
      <w:pPr>
        <w:jc w:val="center"/>
        <w:rPr>
          <w:b/>
        </w:rPr>
      </w:pPr>
    </w:p>
    <w:p w:rsidR="00A8073B" w:rsidRDefault="00A8073B" w:rsidP="00BA717E">
      <w:pPr>
        <w:jc w:val="center"/>
        <w:rPr>
          <w:b/>
        </w:rPr>
      </w:pPr>
    </w:p>
    <w:p w:rsidR="00A8073B" w:rsidRDefault="00A8073B" w:rsidP="00BA717E">
      <w:pPr>
        <w:jc w:val="center"/>
        <w:rPr>
          <w:b/>
        </w:rPr>
      </w:pPr>
    </w:p>
    <w:p w:rsidR="00A8073B" w:rsidRDefault="00A8073B" w:rsidP="00BA717E">
      <w:pPr>
        <w:jc w:val="center"/>
        <w:rPr>
          <w:b/>
        </w:rPr>
      </w:pPr>
    </w:p>
    <w:p w:rsidR="00A8073B" w:rsidRDefault="00A8073B" w:rsidP="00BA717E">
      <w:pPr>
        <w:jc w:val="center"/>
        <w:rPr>
          <w:b/>
        </w:rPr>
      </w:pPr>
    </w:p>
    <w:p w:rsidR="00A8073B" w:rsidRDefault="00A8073B" w:rsidP="00BA717E">
      <w:pPr>
        <w:jc w:val="center"/>
        <w:rPr>
          <w:b/>
        </w:rPr>
      </w:pPr>
    </w:p>
    <w:p w:rsidR="00A8073B" w:rsidRDefault="00A8073B" w:rsidP="00BA717E">
      <w:pPr>
        <w:jc w:val="center"/>
        <w:rPr>
          <w:b/>
        </w:rPr>
      </w:pPr>
    </w:p>
    <w:p w:rsidR="00A8073B" w:rsidRDefault="00A8073B" w:rsidP="00BA717E">
      <w:pPr>
        <w:jc w:val="center"/>
        <w:rPr>
          <w:b/>
        </w:rPr>
      </w:pPr>
    </w:p>
    <w:p w:rsidR="00A8073B" w:rsidRDefault="00A8073B" w:rsidP="00BA717E">
      <w:pPr>
        <w:jc w:val="center"/>
        <w:rPr>
          <w:b/>
        </w:rPr>
      </w:pPr>
    </w:p>
    <w:p w:rsidR="00A8073B" w:rsidRDefault="00A8073B" w:rsidP="00BA717E">
      <w:pPr>
        <w:jc w:val="center"/>
        <w:rPr>
          <w:b/>
        </w:rPr>
      </w:pPr>
    </w:p>
    <w:p w:rsidR="00A8073B" w:rsidRDefault="00A8073B" w:rsidP="00BA717E">
      <w:pPr>
        <w:jc w:val="center"/>
        <w:rPr>
          <w:b/>
        </w:rPr>
      </w:pPr>
    </w:p>
    <w:p w:rsidR="00A8073B" w:rsidRDefault="00A8073B" w:rsidP="00BA717E">
      <w:pPr>
        <w:jc w:val="center"/>
        <w:rPr>
          <w:b/>
        </w:rPr>
      </w:pPr>
    </w:p>
    <w:p w:rsidR="00A8073B" w:rsidRDefault="00A8073B" w:rsidP="00BA717E">
      <w:pPr>
        <w:jc w:val="center"/>
        <w:rPr>
          <w:b/>
        </w:rPr>
      </w:pPr>
    </w:p>
    <w:p w:rsidR="00A8073B" w:rsidRDefault="00A8073B" w:rsidP="00BA717E">
      <w:pPr>
        <w:jc w:val="center"/>
        <w:rPr>
          <w:b/>
        </w:rPr>
      </w:pPr>
    </w:p>
    <w:p w:rsidR="00A8073B" w:rsidRDefault="00A8073B" w:rsidP="00BA717E">
      <w:pPr>
        <w:jc w:val="center"/>
        <w:rPr>
          <w:b/>
        </w:rPr>
      </w:pPr>
    </w:p>
    <w:p w:rsidR="00A8073B" w:rsidRDefault="00A8073B" w:rsidP="00BA717E">
      <w:pPr>
        <w:jc w:val="center"/>
        <w:rPr>
          <w:b/>
        </w:rPr>
      </w:pPr>
    </w:p>
    <w:p w:rsidR="00A8073B" w:rsidRDefault="00A8073B" w:rsidP="00BA717E">
      <w:pPr>
        <w:jc w:val="center"/>
        <w:rPr>
          <w:b/>
        </w:rPr>
      </w:pPr>
    </w:p>
    <w:p w:rsidR="00A8073B" w:rsidRDefault="00A8073B" w:rsidP="00BA717E">
      <w:pPr>
        <w:jc w:val="center"/>
        <w:rPr>
          <w:b/>
        </w:rPr>
      </w:pPr>
    </w:p>
    <w:p w:rsidR="00A8073B" w:rsidRDefault="00A8073B" w:rsidP="00BA717E">
      <w:pPr>
        <w:jc w:val="center"/>
        <w:rPr>
          <w:b/>
        </w:rPr>
      </w:pPr>
    </w:p>
    <w:p w:rsidR="00A8073B" w:rsidRDefault="00A8073B" w:rsidP="00BA717E">
      <w:pPr>
        <w:jc w:val="center"/>
        <w:rPr>
          <w:b/>
        </w:rPr>
      </w:pPr>
    </w:p>
    <w:p w:rsidR="00A8073B" w:rsidRDefault="00A8073B" w:rsidP="00BA717E">
      <w:pPr>
        <w:jc w:val="center"/>
        <w:rPr>
          <w:b/>
        </w:rPr>
      </w:pPr>
    </w:p>
    <w:p w:rsidR="00A8073B" w:rsidRDefault="00A8073B" w:rsidP="00BA717E">
      <w:pPr>
        <w:jc w:val="center"/>
        <w:rPr>
          <w:b/>
        </w:rPr>
      </w:pPr>
    </w:p>
    <w:p w:rsidR="00A8073B" w:rsidRDefault="00A8073B" w:rsidP="00BA717E">
      <w:pPr>
        <w:jc w:val="center"/>
        <w:rPr>
          <w:b/>
        </w:rPr>
      </w:pPr>
    </w:p>
    <w:p w:rsidR="00A8073B" w:rsidRDefault="00A8073B" w:rsidP="00BA717E">
      <w:pPr>
        <w:jc w:val="center"/>
        <w:rPr>
          <w:b/>
        </w:rPr>
      </w:pPr>
    </w:p>
    <w:p w:rsidR="00A8073B" w:rsidRDefault="00A8073B" w:rsidP="00BA717E">
      <w:pPr>
        <w:jc w:val="center"/>
        <w:rPr>
          <w:b/>
        </w:rPr>
      </w:pPr>
    </w:p>
    <w:p w:rsidR="00A8073B" w:rsidRDefault="00A8073B" w:rsidP="00BA717E">
      <w:pPr>
        <w:jc w:val="center"/>
        <w:rPr>
          <w:b/>
        </w:rPr>
      </w:pPr>
    </w:p>
    <w:p w:rsidR="00A8073B" w:rsidRDefault="00A8073B" w:rsidP="00BA717E">
      <w:pPr>
        <w:jc w:val="center"/>
        <w:rPr>
          <w:b/>
        </w:rPr>
      </w:pPr>
    </w:p>
    <w:p w:rsidR="00A8073B" w:rsidRDefault="00A8073B" w:rsidP="00BA717E">
      <w:pPr>
        <w:jc w:val="center"/>
        <w:rPr>
          <w:b/>
        </w:rPr>
      </w:pPr>
    </w:p>
    <w:p w:rsidR="00A8073B" w:rsidRDefault="00A8073B" w:rsidP="00BA717E">
      <w:pPr>
        <w:jc w:val="center"/>
        <w:rPr>
          <w:b/>
        </w:rPr>
      </w:pPr>
    </w:p>
    <w:p w:rsidR="00A8073B" w:rsidRDefault="00A8073B" w:rsidP="00BA717E">
      <w:pPr>
        <w:jc w:val="center"/>
        <w:rPr>
          <w:b/>
        </w:rPr>
      </w:pPr>
    </w:p>
    <w:p w:rsidR="00A8073B" w:rsidRDefault="00A8073B" w:rsidP="00BA717E">
      <w:pPr>
        <w:jc w:val="center"/>
        <w:rPr>
          <w:b/>
        </w:rPr>
      </w:pPr>
    </w:p>
    <w:p w:rsidR="00A8073B" w:rsidRDefault="00A8073B" w:rsidP="00BA717E">
      <w:pPr>
        <w:jc w:val="center"/>
        <w:rPr>
          <w:b/>
        </w:rPr>
      </w:pPr>
    </w:p>
    <w:p w:rsidR="00A8073B" w:rsidRDefault="00A8073B" w:rsidP="00BA717E">
      <w:pPr>
        <w:jc w:val="center"/>
        <w:rPr>
          <w:b/>
        </w:rPr>
      </w:pPr>
    </w:p>
    <w:p w:rsidR="00A8073B" w:rsidRDefault="00A8073B" w:rsidP="00BA717E">
      <w:pPr>
        <w:jc w:val="center"/>
        <w:rPr>
          <w:b/>
        </w:rPr>
      </w:pPr>
    </w:p>
    <w:p w:rsidR="00A8073B" w:rsidRDefault="00A8073B" w:rsidP="00BA717E">
      <w:pPr>
        <w:jc w:val="center"/>
        <w:rPr>
          <w:b/>
        </w:rPr>
      </w:pPr>
    </w:p>
    <w:p w:rsidR="00A8073B" w:rsidRDefault="00A8073B" w:rsidP="00BA717E">
      <w:pPr>
        <w:jc w:val="center"/>
        <w:rPr>
          <w:b/>
        </w:rPr>
      </w:pPr>
    </w:p>
    <w:p w:rsidR="00A8073B" w:rsidRDefault="00A8073B" w:rsidP="00BA717E">
      <w:pPr>
        <w:jc w:val="center"/>
        <w:rPr>
          <w:b/>
        </w:rPr>
      </w:pPr>
    </w:p>
    <w:p w:rsidR="00A8073B" w:rsidRDefault="00A8073B" w:rsidP="00BA717E">
      <w:pPr>
        <w:jc w:val="center"/>
        <w:rPr>
          <w:b/>
        </w:rPr>
      </w:pPr>
    </w:p>
    <w:p w:rsidR="00A8073B" w:rsidRDefault="00A8073B" w:rsidP="00BA717E">
      <w:pPr>
        <w:jc w:val="center"/>
        <w:rPr>
          <w:b/>
        </w:rPr>
      </w:pPr>
    </w:p>
    <w:p w:rsidR="00BA717E" w:rsidRPr="00B24893" w:rsidRDefault="00BA717E" w:rsidP="00BA717E">
      <w:pPr>
        <w:shd w:val="clear" w:color="auto" w:fill="FFFFFF"/>
        <w:tabs>
          <w:tab w:val="left" w:pos="511"/>
        </w:tabs>
        <w:jc w:val="both"/>
        <w:rPr>
          <w:spacing w:val="5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94"/>
        <w:gridCol w:w="2126"/>
        <w:gridCol w:w="1276"/>
      </w:tblGrid>
      <w:tr w:rsidR="00BA717E" w:rsidRPr="00B24893" w:rsidTr="00897CD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7E" w:rsidRPr="00B24893" w:rsidRDefault="00BA717E">
            <w:r w:rsidRPr="00B24893">
              <w:t>4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7E" w:rsidRPr="00B24893" w:rsidRDefault="00BA717E">
            <w:pPr>
              <w:jc w:val="both"/>
            </w:pPr>
            <w:r w:rsidRPr="00B24893">
              <w:t>Выявление проблем адаптации к ситуации школьного обучения.</w:t>
            </w:r>
          </w:p>
          <w:p w:rsidR="00BA717E" w:rsidRPr="00B24893" w:rsidRDefault="00BA717E">
            <w:pPr>
              <w:jc w:val="both"/>
            </w:pPr>
            <w:r w:rsidRPr="00B24893">
              <w:t>Выявление проблем адаптации к ситуации предметного обучения.</w:t>
            </w:r>
          </w:p>
          <w:p w:rsidR="00BA717E" w:rsidRPr="00B24893" w:rsidRDefault="00897CD7">
            <w:pPr>
              <w:jc w:val="both"/>
            </w:pPr>
            <w:r w:rsidRPr="00B24893">
              <w:t xml:space="preserve">Коррекция адаптированных программ </w:t>
            </w:r>
            <w:r w:rsidR="00BA717E" w:rsidRPr="00B24893">
              <w:t>работы с учащимися.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7E" w:rsidRPr="00B24893" w:rsidRDefault="00897CD7">
            <w:r w:rsidRPr="00B24893">
              <w:t xml:space="preserve">Председатель </w:t>
            </w:r>
            <w:proofErr w:type="spellStart"/>
            <w:r w:rsidRPr="00B24893">
              <w:t>ПМПк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7E" w:rsidRPr="00B24893" w:rsidRDefault="00BA717E" w:rsidP="00897CD7">
            <w:r w:rsidRPr="00B24893">
              <w:t xml:space="preserve">Первая половина </w:t>
            </w:r>
            <w:r w:rsidR="00897CD7" w:rsidRPr="00B24893">
              <w:t>ноября</w:t>
            </w:r>
          </w:p>
        </w:tc>
      </w:tr>
      <w:tr w:rsidR="00BA717E" w:rsidRPr="00B24893" w:rsidTr="00897CD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7E" w:rsidRPr="00B24893" w:rsidRDefault="00897CD7">
            <w:r w:rsidRPr="00B24893">
              <w:t>5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7E" w:rsidRPr="00B24893" w:rsidRDefault="00BA717E">
            <w:pPr>
              <w:jc w:val="both"/>
            </w:pPr>
            <w:r w:rsidRPr="00B24893">
              <w:rPr>
                <w:bCs/>
              </w:rPr>
              <w:t xml:space="preserve">Подготовка документов на районную ПМПК </w:t>
            </w:r>
            <w:proofErr w:type="gramStart"/>
            <w:r w:rsidRPr="00B24893">
              <w:rPr>
                <w:bCs/>
              </w:rPr>
              <w:t>учеников  /</w:t>
            </w:r>
            <w:proofErr w:type="gramEnd"/>
            <w:r w:rsidRPr="00B24893">
              <w:rPr>
                <w:bCs/>
              </w:rPr>
              <w:t>по заявкам/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7E" w:rsidRPr="00B24893" w:rsidRDefault="00897CD7">
            <w:r w:rsidRPr="00B24893">
              <w:t xml:space="preserve">Председатель </w:t>
            </w:r>
            <w:proofErr w:type="spellStart"/>
            <w:r w:rsidRPr="00B24893">
              <w:t>ПМПк</w:t>
            </w:r>
            <w:proofErr w:type="spellEnd"/>
            <w:r w:rsidRPr="00B24893">
              <w:rPr>
                <w:bCs/>
              </w:rPr>
              <w:t xml:space="preserve"> </w:t>
            </w:r>
            <w:r w:rsidR="00BA717E" w:rsidRPr="00B24893">
              <w:rPr>
                <w:bCs/>
              </w:rPr>
              <w:t>Классные руководители, администрация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7E" w:rsidRPr="00B24893" w:rsidRDefault="00897CD7">
            <w:r w:rsidRPr="00B24893">
              <w:t>В течение года</w:t>
            </w:r>
          </w:p>
        </w:tc>
      </w:tr>
      <w:tr w:rsidR="00BA717E" w:rsidRPr="00B24893" w:rsidTr="00897CD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7E" w:rsidRPr="00B24893" w:rsidRDefault="00897CD7">
            <w:r w:rsidRPr="00B24893">
              <w:t>6.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7E" w:rsidRPr="00B24893" w:rsidRDefault="00BA717E">
            <w:pPr>
              <w:jc w:val="both"/>
              <w:rPr>
                <w:b/>
              </w:rPr>
            </w:pPr>
            <w:r w:rsidRPr="00B24893">
              <w:t>Отслеживание динамики в развитии детей группы «риска». Внесение, в случае необходимости, поправок и дополнений в</w:t>
            </w:r>
            <w:r w:rsidR="00897CD7" w:rsidRPr="00B24893">
              <w:t xml:space="preserve"> АОП</w:t>
            </w:r>
            <w:r w:rsidRPr="00B24893">
              <w:t>.</w:t>
            </w:r>
            <w:r w:rsidR="00CF13CE" w:rsidRPr="00B24893">
              <w:t xml:space="preserve"> </w:t>
            </w:r>
            <w:r w:rsidR="00CF13CE" w:rsidRPr="00B24893">
              <w:rPr>
                <w:b/>
              </w:rPr>
              <w:t xml:space="preserve">Заседание </w:t>
            </w:r>
            <w:proofErr w:type="spellStart"/>
            <w:r w:rsidR="00CF13CE" w:rsidRPr="00B24893">
              <w:rPr>
                <w:b/>
              </w:rPr>
              <w:t>ПМПконсилиума</w:t>
            </w:r>
            <w:proofErr w:type="spellEnd"/>
          </w:p>
          <w:p w:rsidR="00BA717E" w:rsidRPr="00B24893" w:rsidRDefault="00BA717E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7E" w:rsidRPr="00B24893" w:rsidRDefault="00BA717E">
            <w:r w:rsidRPr="00B24893">
              <w:t xml:space="preserve">Председатель </w:t>
            </w:r>
            <w:proofErr w:type="spellStart"/>
            <w:r w:rsidRPr="00B24893">
              <w:t>ПМПк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7E" w:rsidRPr="00B24893" w:rsidRDefault="00BA717E">
            <w:r w:rsidRPr="00B24893">
              <w:t>Вторая половина декабря</w:t>
            </w:r>
          </w:p>
        </w:tc>
      </w:tr>
      <w:tr w:rsidR="00BA717E" w:rsidRPr="00B24893" w:rsidTr="00CF13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7E" w:rsidRPr="00B24893" w:rsidRDefault="00CF13CE">
            <w:r w:rsidRPr="00B24893">
              <w:t>7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7E" w:rsidRPr="00B24893" w:rsidRDefault="00CF13CE">
            <w:pPr>
              <w:jc w:val="both"/>
            </w:pPr>
            <w:r w:rsidRPr="00B24893">
              <w:t>Коррекция программ</w:t>
            </w:r>
            <w:r w:rsidR="00BA717E" w:rsidRPr="00B24893">
              <w:t xml:space="preserve"> для детей, которые стоят на контроле развития в </w:t>
            </w:r>
            <w:proofErr w:type="spellStart"/>
            <w:r w:rsidR="00BA717E" w:rsidRPr="00B24893">
              <w:t>ПМПк</w:t>
            </w:r>
            <w:proofErr w:type="spellEnd"/>
            <w:r w:rsidR="00BA717E" w:rsidRPr="00B24893">
              <w:t>.</w:t>
            </w:r>
          </w:p>
          <w:p w:rsidR="00BA717E" w:rsidRPr="00B24893" w:rsidRDefault="00BA717E">
            <w:pPr>
              <w:jc w:val="both"/>
            </w:pPr>
            <w:r w:rsidRPr="00B24893">
              <w:t>Обсуждение готовности к обучению в среднем звене.</w:t>
            </w:r>
          </w:p>
          <w:p w:rsidR="00BA717E" w:rsidRPr="00B24893" w:rsidRDefault="00BA717E">
            <w:pPr>
              <w:jc w:val="both"/>
              <w:rPr>
                <w:b/>
              </w:rPr>
            </w:pPr>
            <w:r w:rsidRPr="00B24893">
              <w:t>Предупреждени</w:t>
            </w:r>
            <w:r w:rsidR="00CF13CE" w:rsidRPr="00B24893">
              <w:t xml:space="preserve">е проблем школьной </w:t>
            </w:r>
            <w:proofErr w:type="spellStart"/>
            <w:r w:rsidR="00CF13CE" w:rsidRPr="00B24893">
              <w:t>дезадаптации</w:t>
            </w:r>
            <w:proofErr w:type="spellEnd"/>
            <w:r w:rsidR="00CF13CE" w:rsidRPr="00B24893">
              <w:t xml:space="preserve">. </w:t>
            </w:r>
            <w:r w:rsidR="00CF13CE" w:rsidRPr="00B24893">
              <w:rPr>
                <w:b/>
              </w:rPr>
              <w:t xml:space="preserve">Заседание </w:t>
            </w:r>
            <w:proofErr w:type="spellStart"/>
            <w:r w:rsidR="00CF13CE" w:rsidRPr="00B24893">
              <w:rPr>
                <w:b/>
              </w:rPr>
              <w:t>ПМПконсилиума</w:t>
            </w:r>
            <w:proofErr w:type="spellEnd"/>
          </w:p>
          <w:p w:rsidR="00BA717E" w:rsidRPr="00B24893" w:rsidRDefault="00BA717E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7E" w:rsidRPr="00B24893" w:rsidRDefault="00CF13CE" w:rsidP="00CF13CE">
            <w:r w:rsidRPr="00B24893">
              <w:t xml:space="preserve">Председатель </w:t>
            </w:r>
            <w:proofErr w:type="spellStart"/>
            <w:r w:rsidRPr="00B24893">
              <w:t>ПМПк</w:t>
            </w:r>
            <w:proofErr w:type="spellEnd"/>
          </w:p>
          <w:p w:rsidR="00CF13CE" w:rsidRPr="00B24893" w:rsidRDefault="00CF13CE" w:rsidP="00CF13C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7E" w:rsidRPr="00B24893" w:rsidRDefault="00BA717E">
            <w:r w:rsidRPr="00B24893">
              <w:t>Март</w:t>
            </w:r>
          </w:p>
        </w:tc>
      </w:tr>
      <w:tr w:rsidR="00BA717E" w:rsidRPr="00B24893" w:rsidTr="00CF13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7E" w:rsidRPr="00B24893" w:rsidRDefault="00CF13CE">
            <w:r w:rsidRPr="00B24893">
              <w:t>8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7E" w:rsidRPr="00B24893" w:rsidRDefault="00BA717E" w:rsidP="00CF13CE">
            <w:pPr>
              <w:rPr>
                <w:bCs/>
              </w:rPr>
            </w:pPr>
            <w:r w:rsidRPr="00B24893">
              <w:rPr>
                <w:bCs/>
              </w:rPr>
              <w:t xml:space="preserve">Результаты реализации </w:t>
            </w:r>
            <w:r w:rsidR="00CF13CE" w:rsidRPr="00B24893">
              <w:rPr>
                <w:bCs/>
              </w:rPr>
              <w:t xml:space="preserve">АОП. </w:t>
            </w:r>
            <w:r w:rsidR="00CF13CE" w:rsidRPr="00B24893">
              <w:rPr>
                <w:b/>
                <w:bCs/>
              </w:rPr>
              <w:t xml:space="preserve">Итоговый </w:t>
            </w:r>
            <w:proofErr w:type="spellStart"/>
            <w:r w:rsidR="00CF13CE" w:rsidRPr="00B24893">
              <w:rPr>
                <w:b/>
                <w:bCs/>
              </w:rPr>
              <w:t>ПМПконсилиум</w:t>
            </w:r>
            <w:proofErr w:type="spellEnd"/>
            <w:r w:rsidR="00CF13CE" w:rsidRPr="00B24893">
              <w:rPr>
                <w:bCs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7E" w:rsidRPr="00B24893" w:rsidRDefault="00BA717E">
            <w:r w:rsidRPr="00B24893">
              <w:t>Учителя  предметники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7E" w:rsidRPr="00B24893" w:rsidRDefault="00CF13CE">
            <w:r w:rsidRPr="00B24893">
              <w:t xml:space="preserve">Апрель Май </w:t>
            </w:r>
          </w:p>
        </w:tc>
      </w:tr>
      <w:tr w:rsidR="00BA717E" w:rsidRPr="00B24893" w:rsidTr="00CF13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7E" w:rsidRPr="00B24893" w:rsidRDefault="00CF13CE">
            <w:r w:rsidRPr="00B24893">
              <w:t>9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7E" w:rsidRPr="00B24893" w:rsidRDefault="00BA717E">
            <w:pPr>
              <w:shd w:val="clear" w:color="auto" w:fill="FFFFFF"/>
              <w:tabs>
                <w:tab w:val="left" w:pos="511"/>
              </w:tabs>
              <w:spacing w:before="7"/>
              <w:jc w:val="both"/>
            </w:pPr>
            <w:r w:rsidRPr="00B24893">
              <w:t>Осуществление психолого-педагогической диагностики учащихся и воспитанников.</w:t>
            </w:r>
          </w:p>
          <w:p w:rsidR="00BA717E" w:rsidRPr="00B24893" w:rsidRDefault="00BA717E">
            <w:pPr>
              <w:jc w:val="both"/>
            </w:pPr>
            <w:r w:rsidRPr="00B24893">
              <w:t>Подготовка итоговых заключений о состоянии развития и обучения учащихся.</w:t>
            </w:r>
          </w:p>
          <w:p w:rsidR="00BA717E" w:rsidRPr="00B24893" w:rsidRDefault="00BA717E">
            <w:pPr>
              <w:jc w:val="both"/>
            </w:pPr>
            <w:r w:rsidRPr="00B24893">
              <w:t xml:space="preserve">Анализ результатов </w:t>
            </w:r>
            <w:proofErr w:type="spellStart"/>
            <w:r w:rsidRPr="00B24893">
              <w:t>ПМПк</w:t>
            </w:r>
            <w:proofErr w:type="spellEnd"/>
            <w:r w:rsidRPr="00B24893">
              <w:t xml:space="preserve"> сопровождения учащихся.</w:t>
            </w:r>
          </w:p>
          <w:p w:rsidR="00BA717E" w:rsidRPr="00B24893" w:rsidRDefault="00656C49">
            <w:pPr>
              <w:jc w:val="both"/>
            </w:pPr>
            <w:r>
              <w:t>Составление плана работы на 2017-2018</w:t>
            </w:r>
            <w:r w:rsidR="00BA717E" w:rsidRPr="00B24893">
              <w:t xml:space="preserve"> учебный год. Прохождение курсовой подготовки педагогов по работе с детьми ОВЗ.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7E" w:rsidRPr="00B24893" w:rsidRDefault="00BA717E">
            <w:r w:rsidRPr="00B24893">
              <w:t xml:space="preserve">Председатель </w:t>
            </w:r>
            <w:proofErr w:type="spellStart"/>
            <w:r w:rsidRPr="00B24893">
              <w:t>ПМПк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7E" w:rsidRPr="00B24893" w:rsidRDefault="00BA717E">
            <w:r w:rsidRPr="00B24893">
              <w:t>Апрель</w:t>
            </w:r>
          </w:p>
          <w:p w:rsidR="00BA717E" w:rsidRPr="00B24893" w:rsidRDefault="00BA717E">
            <w:r w:rsidRPr="00B24893">
              <w:t>Май</w:t>
            </w:r>
          </w:p>
          <w:p w:rsidR="00BA717E" w:rsidRPr="00B24893" w:rsidRDefault="00BA717E"/>
          <w:p w:rsidR="00BA717E" w:rsidRPr="00B24893" w:rsidRDefault="00BA717E">
            <w:r w:rsidRPr="00B24893">
              <w:t>Июнь</w:t>
            </w:r>
          </w:p>
        </w:tc>
      </w:tr>
      <w:tr w:rsidR="00BA717E" w:rsidRPr="00B24893" w:rsidTr="00CF13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7E" w:rsidRPr="00B24893" w:rsidRDefault="00B24893">
            <w:r>
              <w:t>10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7E" w:rsidRPr="00B24893" w:rsidRDefault="00BA717E">
            <w:pPr>
              <w:shd w:val="clear" w:color="auto" w:fill="FFFFFF"/>
              <w:tabs>
                <w:tab w:val="left" w:pos="511"/>
              </w:tabs>
              <w:spacing w:before="7"/>
              <w:jc w:val="both"/>
            </w:pPr>
            <w:r w:rsidRPr="00B24893">
              <w:rPr>
                <w:bCs/>
              </w:rPr>
              <w:t>Комплектование 1 класса на основе результатов медицинских комиссий.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7E" w:rsidRPr="00B24893" w:rsidRDefault="00BA717E" w:rsidP="00B24893">
            <w:r w:rsidRPr="00B24893">
              <w:t xml:space="preserve">Фельдшер, Председатель </w:t>
            </w:r>
            <w:proofErr w:type="spellStart"/>
            <w:r w:rsidRPr="00B24893">
              <w:t>ПМПк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7E" w:rsidRPr="00B24893" w:rsidRDefault="00BA717E"/>
        </w:tc>
      </w:tr>
    </w:tbl>
    <w:p w:rsidR="002C41A7" w:rsidRPr="00B24893" w:rsidRDefault="002C41A7"/>
    <w:sectPr w:rsidR="002C41A7" w:rsidRPr="00B24893" w:rsidSect="002C4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717E"/>
    <w:rsid w:val="002C41A7"/>
    <w:rsid w:val="00533A63"/>
    <w:rsid w:val="00656C49"/>
    <w:rsid w:val="00897CD7"/>
    <w:rsid w:val="0099136E"/>
    <w:rsid w:val="00A7780F"/>
    <w:rsid w:val="00A8073B"/>
    <w:rsid w:val="00B24893"/>
    <w:rsid w:val="00BA717E"/>
    <w:rsid w:val="00CF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C22DE-DC60-468A-BD97-A3F9DBAA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717E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717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6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зав ИЦШ</cp:lastModifiedBy>
  <cp:revision>6</cp:revision>
  <dcterms:created xsi:type="dcterms:W3CDTF">2016-09-14T16:49:00Z</dcterms:created>
  <dcterms:modified xsi:type="dcterms:W3CDTF">2018-03-23T12:01:00Z</dcterms:modified>
</cp:coreProperties>
</file>